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84D0" w14:textId="2D772C54" w:rsidR="00A038AE" w:rsidRDefault="007E2451" w:rsidP="0065349E">
      <w:pPr>
        <w:spacing w:after="0"/>
        <w:rPr>
          <w:rFonts w:ascii="Arial" w:hAnsi="Arial" w:cs="Arial"/>
        </w:rPr>
      </w:pPr>
      <w:r w:rsidRPr="007E2451">
        <w:rPr>
          <w:rFonts w:ascii="Arial" w:hAnsi="Arial" w:cs="Arial"/>
        </w:rPr>
        <w:t>30°. Domingo Do Tempo Comum- C</w:t>
      </w:r>
    </w:p>
    <w:p w14:paraId="0DD7DCE5" w14:textId="2D41F9BC" w:rsidR="0065349E" w:rsidRPr="007E2451" w:rsidRDefault="0065349E" w:rsidP="0065349E">
      <w:pPr>
        <w:spacing w:after="0"/>
        <w:rPr>
          <w:rFonts w:ascii="Arial" w:hAnsi="Arial" w:cs="Arial"/>
        </w:rPr>
      </w:pPr>
      <w:r w:rsidRPr="007E2451">
        <w:rPr>
          <w:rFonts w:ascii="Arial" w:hAnsi="Arial" w:cs="Arial"/>
        </w:rPr>
        <w:t>Deus Torna Justo Quem O Busca Com Fé</w:t>
      </w:r>
    </w:p>
    <w:p w14:paraId="11B8CDA6" w14:textId="2FE462F4" w:rsidR="007E2451" w:rsidRPr="007E2451" w:rsidRDefault="007E2451" w:rsidP="0065349E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Salmo </w:t>
      </w:r>
      <w:r w:rsidR="0065349E" w:rsidRPr="007E2451">
        <w:rPr>
          <w:rFonts w:ascii="Arial" w:hAnsi="Arial" w:cs="Arial"/>
        </w:rPr>
        <w:t>Responsorial</w:t>
      </w:r>
      <w:r w:rsidRPr="007E2451">
        <w:rPr>
          <w:rFonts w:ascii="Arial" w:hAnsi="Arial" w:cs="Arial"/>
        </w:rPr>
        <w:t xml:space="preserve">- </w:t>
      </w:r>
      <w:proofErr w:type="spellStart"/>
      <w:r w:rsidRPr="007E2451">
        <w:rPr>
          <w:rFonts w:ascii="Arial" w:hAnsi="Arial" w:cs="Arial"/>
        </w:rPr>
        <w:t>Sl</w:t>
      </w:r>
      <w:proofErr w:type="spellEnd"/>
      <w:r w:rsidRPr="007E2451">
        <w:rPr>
          <w:rFonts w:ascii="Arial" w:hAnsi="Arial" w:cs="Arial"/>
        </w:rPr>
        <w:t xml:space="preserve"> 34(33)         </w:t>
      </w:r>
    </w:p>
    <w:p w14:paraId="79B6019D" w14:textId="57167225" w:rsidR="007E2451" w:rsidRDefault="007E2451" w:rsidP="0065349E">
      <w:pPr>
        <w:spacing w:after="0"/>
        <w:rPr>
          <w:rFonts w:ascii="Arial" w:hAnsi="Arial" w:cs="Arial"/>
          <w:b/>
        </w:rPr>
      </w:pPr>
      <w:r w:rsidRPr="007E2451">
        <w:rPr>
          <w:rFonts w:ascii="Arial" w:hAnsi="Arial" w:cs="Arial"/>
          <w:b/>
        </w:rPr>
        <w:t>O pobre clama a Deus, e ele escuta; O Senhor liberta a vida dos seus servos.</w:t>
      </w:r>
    </w:p>
    <w:p w14:paraId="1325CEE9" w14:textId="77777777" w:rsidR="0065349E" w:rsidRPr="007E2451" w:rsidRDefault="0065349E">
      <w:pPr>
        <w:rPr>
          <w:rFonts w:ascii="Arial" w:hAnsi="Arial" w:cs="Arial"/>
          <w:b/>
        </w:rPr>
      </w:pPr>
    </w:p>
    <w:p w14:paraId="5668D999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-Bendirei o Senhor Deus em todo o tempo,</w:t>
      </w:r>
    </w:p>
    <w:p w14:paraId="0F709C46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seu louvor estará sempre em minha boca.</w:t>
      </w:r>
    </w:p>
    <w:p w14:paraId="6E27ED2A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-Minha alma se gloria no Senhor,</w:t>
      </w:r>
    </w:p>
    <w:p w14:paraId="0CC245E5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que ouçam os humildes e se alegrem!</w:t>
      </w:r>
    </w:p>
    <w:p w14:paraId="14000962" w14:textId="77777777" w:rsidR="007E2451" w:rsidRPr="00404FC3" w:rsidRDefault="007E2451" w:rsidP="007E2451">
      <w:pPr>
        <w:rPr>
          <w:rFonts w:ascii="Arial" w:hAnsi="Arial" w:cs="Arial"/>
          <w:sz w:val="10"/>
          <w:szCs w:val="10"/>
        </w:rPr>
      </w:pPr>
    </w:p>
    <w:p w14:paraId="6074A800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-Mas ele volta a sua face contra os maus,</w:t>
      </w:r>
    </w:p>
    <w:p w14:paraId="765DF910" w14:textId="3C122316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para a terra apagar sua </w:t>
      </w:r>
      <w:r w:rsidR="00E71C80" w:rsidRPr="007E2451">
        <w:rPr>
          <w:rFonts w:ascii="Arial" w:hAnsi="Arial" w:cs="Arial"/>
        </w:rPr>
        <w:t>lembrança</w:t>
      </w:r>
      <w:r w:rsidRPr="007E2451">
        <w:rPr>
          <w:rFonts w:ascii="Arial" w:hAnsi="Arial" w:cs="Arial"/>
        </w:rPr>
        <w:t>.</w:t>
      </w:r>
    </w:p>
    <w:p w14:paraId="0E28DEB1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-Clamam os justos, e o Senhor bondoso escuta</w:t>
      </w:r>
    </w:p>
    <w:p w14:paraId="50F3D3CA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e de todas as angústias os liberta.</w:t>
      </w:r>
    </w:p>
    <w:p w14:paraId="3510BBA8" w14:textId="77777777" w:rsidR="007E2451" w:rsidRPr="00404FC3" w:rsidRDefault="007E2451" w:rsidP="007E2451">
      <w:pPr>
        <w:rPr>
          <w:rFonts w:ascii="Arial" w:hAnsi="Arial" w:cs="Arial"/>
          <w:sz w:val="10"/>
          <w:szCs w:val="10"/>
        </w:rPr>
      </w:pPr>
    </w:p>
    <w:p w14:paraId="5DFBFC9D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-Do coração atribulado ele está perto</w:t>
      </w:r>
    </w:p>
    <w:p w14:paraId="2716F20C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e conforta os de espírito abatido.</w:t>
      </w:r>
    </w:p>
    <w:p w14:paraId="36507620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-Mas o Senhor liberta a vida dos seus servos,</w:t>
      </w:r>
    </w:p>
    <w:p w14:paraId="18B3DE09" w14:textId="50A6D5FA" w:rsid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e </w:t>
      </w:r>
      <w:r w:rsidR="00E71C80" w:rsidRPr="007E2451">
        <w:rPr>
          <w:rFonts w:ascii="Arial" w:hAnsi="Arial" w:cs="Arial"/>
        </w:rPr>
        <w:t>castigado</w:t>
      </w:r>
      <w:r w:rsidRPr="007E2451">
        <w:rPr>
          <w:rFonts w:ascii="Arial" w:hAnsi="Arial" w:cs="Arial"/>
        </w:rPr>
        <w:t xml:space="preserve"> não </w:t>
      </w:r>
      <w:r w:rsidR="00E71C80" w:rsidRPr="007E2451">
        <w:rPr>
          <w:rFonts w:ascii="Arial" w:hAnsi="Arial" w:cs="Arial"/>
        </w:rPr>
        <w:t>será</w:t>
      </w:r>
      <w:r w:rsidRPr="007E2451">
        <w:rPr>
          <w:rFonts w:ascii="Arial" w:hAnsi="Arial" w:cs="Arial"/>
        </w:rPr>
        <w:t xml:space="preserve"> quem nele espera.</w:t>
      </w:r>
    </w:p>
    <w:p w14:paraId="2B6BB63B" w14:textId="5E3ACA2D" w:rsidR="00E71C80" w:rsidRDefault="00E71C80" w:rsidP="007E2451">
      <w:pPr>
        <w:rPr>
          <w:rFonts w:ascii="Arial" w:hAnsi="Arial" w:cs="Arial"/>
        </w:rPr>
      </w:pPr>
    </w:p>
    <w:p w14:paraId="106B0AE6" w14:textId="77777777" w:rsidR="00E71C80" w:rsidRPr="007E2451" w:rsidRDefault="00E71C80" w:rsidP="007E2451">
      <w:pPr>
        <w:rPr>
          <w:rFonts w:ascii="Arial" w:hAnsi="Arial" w:cs="Arial"/>
        </w:rPr>
      </w:pPr>
    </w:p>
    <w:p w14:paraId="4759C8ED" w14:textId="77777777" w:rsidR="007E2451" w:rsidRPr="007E2451" w:rsidRDefault="007E2451" w:rsidP="007E2451">
      <w:pPr>
        <w:rPr>
          <w:rFonts w:ascii="Arial" w:hAnsi="Arial" w:cs="Arial"/>
        </w:rPr>
      </w:pPr>
    </w:p>
    <w:p w14:paraId="5A7DF4C7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Aclamação ao Evangelho- 2Cor 5,19</w:t>
      </w:r>
    </w:p>
    <w:p w14:paraId="2D24577A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R.: Aleluia, Aleluia, Aleluia</w:t>
      </w:r>
    </w:p>
    <w:p w14:paraId="663CAD59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>V.: O Senhor reconciliou o mundo em Cristo,</w:t>
      </w:r>
    </w:p>
    <w:p w14:paraId="40D31ADB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     confiando-nos sua Palavra;</w:t>
      </w:r>
    </w:p>
    <w:p w14:paraId="7DBA1022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     a Palavra da reconciliação,</w:t>
      </w:r>
    </w:p>
    <w:p w14:paraId="6609DA9D" w14:textId="77777777" w:rsidR="007E2451" w:rsidRPr="007E2451" w:rsidRDefault="007E2451" w:rsidP="007E2451">
      <w:pPr>
        <w:rPr>
          <w:rFonts w:ascii="Arial" w:hAnsi="Arial" w:cs="Arial"/>
        </w:rPr>
      </w:pPr>
      <w:r w:rsidRPr="007E2451">
        <w:rPr>
          <w:rFonts w:ascii="Arial" w:hAnsi="Arial" w:cs="Arial"/>
        </w:rPr>
        <w:t xml:space="preserve">      a Palavra que hoje, aqui, nos salva.</w:t>
      </w:r>
    </w:p>
    <w:p w14:paraId="2314B964" w14:textId="77777777" w:rsidR="007E2451" w:rsidRPr="007E2451" w:rsidRDefault="007E2451" w:rsidP="007E2451">
      <w:pPr>
        <w:rPr>
          <w:rFonts w:ascii="Arial" w:hAnsi="Arial" w:cs="Arial"/>
        </w:rPr>
      </w:pPr>
    </w:p>
    <w:p w14:paraId="6D18EA92" w14:textId="77777777" w:rsidR="007E2451" w:rsidRPr="007E2451" w:rsidRDefault="007E2451">
      <w:pPr>
        <w:rPr>
          <w:rFonts w:ascii="Arial" w:hAnsi="Arial" w:cs="Arial"/>
        </w:rPr>
      </w:pPr>
    </w:p>
    <w:sectPr w:rsidR="007E2451" w:rsidRPr="007E2451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451"/>
    <w:rsid w:val="00404FC3"/>
    <w:rsid w:val="0065349E"/>
    <w:rsid w:val="007E2451"/>
    <w:rsid w:val="00A038AE"/>
    <w:rsid w:val="00C3366F"/>
    <w:rsid w:val="00E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2246"/>
  <w15:docId w15:val="{8C338509-70DE-49C7-A23F-0B89B9B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2020-05-23T13:30:00Z</dcterms:created>
  <dcterms:modified xsi:type="dcterms:W3CDTF">2023-02-15T21:44:00Z</dcterms:modified>
</cp:coreProperties>
</file>